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C66E0" w14:textId="5992BF03" w:rsidR="00E70AF2" w:rsidRPr="00A80397" w:rsidRDefault="00E70AF2" w:rsidP="00A80397">
      <w:pPr>
        <w:tabs>
          <w:tab w:val="left" w:pos="1745"/>
        </w:tabs>
        <w:rPr>
          <w:rFonts w:ascii="Times New Roman" w:hAnsi="Times New Roman" w:cs="Times New Roman"/>
          <w:lang w:val="en-US"/>
        </w:rPr>
        <w:sectPr w:rsidR="00E70AF2" w:rsidRPr="00A80397" w:rsidSect="00B74F56">
          <w:pgSz w:w="15840" w:h="12240" w:orient="landscape" w:code="1"/>
          <w:pgMar w:top="1701" w:right="1134" w:bottom="1134" w:left="1134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pPr w:leftFromText="180" w:rightFromText="180" w:vertAnchor="page" w:horzAnchor="margin" w:tblpXSpec="right" w:tblpY="421"/>
        <w:tblW w:w="138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5"/>
      </w:tblGrid>
      <w:tr w:rsidR="00087606" w:rsidRPr="00E70AF2" w14:paraId="1AA07B9C" w14:textId="77777777" w:rsidTr="00040DEC">
        <w:trPr>
          <w:trHeight w:val="8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C1F" w14:textId="4782D2F7" w:rsidR="00087606" w:rsidRPr="00A4307C" w:rsidRDefault="00087606" w:rsidP="0008760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4307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Mẫu số: </w:t>
            </w:r>
            <w:r w:rsidR="00EB17E4" w:rsidRPr="00A4307C">
              <w:rPr>
                <w:rFonts w:ascii="Times New Roman" w:hAnsi="Times New Roman"/>
                <w:b/>
                <w:sz w:val="20"/>
                <w:szCs w:val="20"/>
              </w:rPr>
              <w:t xml:space="preserve">01/BK-BĐS </w:t>
            </w:r>
          </w:p>
          <w:p w14:paraId="7B206224" w14:textId="77777777" w:rsidR="00520B31" w:rsidRDefault="00E70AF2" w:rsidP="00EA048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 w:rsidRPr="00A4307C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(Kèm theo Thông tư số</w:t>
            </w:r>
            <w:r w:rsidR="00520B31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 xml:space="preserve"> 18</w:t>
            </w:r>
            <w:r w:rsidR="00040DEC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 xml:space="preserve">/2026/TT-BTC </w:t>
            </w:r>
          </w:p>
          <w:p w14:paraId="67469A75" w14:textId="0AB5CA59" w:rsidR="00087606" w:rsidRPr="00E70AF2" w:rsidRDefault="00040DEC" w:rsidP="00EA0483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ngày</w:t>
            </w:r>
            <w:r w:rsidR="00520B31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 xml:space="preserve"> 05</w:t>
            </w:r>
            <w:r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/3</w:t>
            </w:r>
            <w:r w:rsidR="00E70AF2" w:rsidRPr="00A4307C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/2026</w:t>
            </w:r>
            <w:r w:rsidR="00F24E83" w:rsidRPr="00A4307C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 xml:space="preserve"> của Bộ trưởng Bộ Tài chính</w:t>
            </w:r>
            <w:r w:rsidR="00E70AF2" w:rsidRPr="00A4307C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)</w:t>
            </w:r>
          </w:p>
        </w:tc>
      </w:tr>
    </w:tbl>
    <w:p w14:paraId="19E42D6D" w14:textId="1ADF1DEA" w:rsidR="00087606" w:rsidRPr="00A80397" w:rsidRDefault="0086741C" w:rsidP="00A80397">
      <w:pPr>
        <w:ind w:left="2880" w:firstLine="72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70AF2">
        <w:rPr>
          <w:rFonts w:ascii="Times New Roman" w:hAnsi="Times New Roman"/>
          <w:b/>
          <w:sz w:val="28"/>
          <w:szCs w:val="28"/>
        </w:rPr>
        <w:t>Phụ lục</w:t>
      </w:r>
    </w:p>
    <w:p w14:paraId="0FFF875C" w14:textId="6A342CC7" w:rsidR="0086741C" w:rsidRPr="00A80397" w:rsidRDefault="0086741C" w:rsidP="008D6EBB">
      <w:pPr>
        <w:shd w:val="clear" w:color="auto" w:fill="FFFFFF" w:themeFill="background1"/>
        <w:ind w:left="2268" w:hanging="2268"/>
        <w:jc w:val="center"/>
        <w:rPr>
          <w:rFonts w:ascii="Times New Roman" w:hAnsi="Times New Roman"/>
          <w:b/>
          <w:i/>
          <w:sz w:val="28"/>
          <w:szCs w:val="28"/>
          <w:lang w:val="nl-NL"/>
        </w:rPr>
      </w:pPr>
      <w:r w:rsidRPr="00E70AF2">
        <w:rPr>
          <w:rFonts w:ascii="Times New Roman" w:hAnsi="Times New Roman"/>
          <w:b/>
          <w:sz w:val="28"/>
          <w:szCs w:val="28"/>
        </w:rPr>
        <w:t>BẢNG KÊ CHI TIẾT BẤT ĐỘNG SẢN</w:t>
      </w:r>
      <w:r w:rsidRPr="00A80397">
        <w:rPr>
          <w:rFonts w:ascii="Times New Roman" w:hAnsi="Times New Roman"/>
          <w:b/>
          <w:sz w:val="28"/>
          <w:szCs w:val="28"/>
          <w:lang w:val="nl-NL"/>
        </w:rPr>
        <w:t xml:space="preserve"> CHO THUÊ</w:t>
      </w:r>
    </w:p>
    <w:p w14:paraId="58F8995B" w14:textId="77EC8D42" w:rsidR="0086741C" w:rsidRPr="00E70AF2" w:rsidRDefault="0086741C" w:rsidP="008D6EBB">
      <w:pPr>
        <w:shd w:val="clear" w:color="auto" w:fill="FFFFFF" w:themeFill="background1"/>
        <w:ind w:left="1440" w:hanging="1440"/>
        <w:jc w:val="center"/>
        <w:rPr>
          <w:rFonts w:ascii="Times New Roman" w:hAnsi="Times New Roman"/>
          <w:i/>
        </w:rPr>
      </w:pPr>
      <w:r w:rsidRPr="00E70AF2">
        <w:rPr>
          <w:rFonts w:ascii="Times New Roman" w:hAnsi="Times New Roman"/>
          <w:i/>
        </w:rPr>
        <w:t>(Kèm theo tờ khai 01/</w:t>
      </w:r>
      <w:r w:rsidRPr="00A80397">
        <w:rPr>
          <w:rFonts w:ascii="Times New Roman" w:hAnsi="Times New Roman"/>
          <w:i/>
          <w:lang w:val="nl-NL"/>
        </w:rPr>
        <w:t>BĐS</w:t>
      </w:r>
      <w:r w:rsidRPr="00E70AF2">
        <w:rPr>
          <w:rFonts w:ascii="Times New Roman" w:hAnsi="Times New Roman"/>
          <w:i/>
        </w:rPr>
        <w:t xml:space="preserve"> áp dụng đối với</w:t>
      </w:r>
      <w:r w:rsidRPr="00A80397">
        <w:rPr>
          <w:rFonts w:ascii="Times New Roman" w:hAnsi="Times New Roman"/>
          <w:i/>
          <w:lang w:val="nl-NL"/>
        </w:rPr>
        <w:t xml:space="preserve"> trường hợp cá nhân khai thuế </w:t>
      </w:r>
      <w:r w:rsidR="000B527B" w:rsidRPr="008D6EBB">
        <w:rPr>
          <w:rFonts w:ascii="Times New Roman" w:hAnsi="Times New Roman"/>
          <w:i/>
        </w:rPr>
        <w:t>đối với hoạt động cho thuê</w:t>
      </w:r>
      <w:r w:rsidR="00E70AF2" w:rsidRPr="008D6EBB">
        <w:rPr>
          <w:rFonts w:ascii="Times New Roman" w:hAnsi="Times New Roman"/>
          <w:i/>
        </w:rPr>
        <w:t xml:space="preserve"> bất động sản</w:t>
      </w:r>
      <w:r w:rsidRPr="00E70AF2">
        <w:rPr>
          <w:rFonts w:ascii="Times New Roman" w:hAnsi="Times New Roman"/>
          <w:i/>
        </w:rPr>
        <w:t>)</w:t>
      </w:r>
    </w:p>
    <w:p w14:paraId="54201618" w14:textId="77777777" w:rsidR="0086741C" w:rsidRPr="00E70AF2" w:rsidRDefault="0086741C" w:rsidP="008D6EBB">
      <w:pPr>
        <w:shd w:val="clear" w:color="auto" w:fill="FFFFFF" w:themeFill="background1"/>
        <w:ind w:left="1440" w:firstLine="720"/>
        <w:rPr>
          <w:rFonts w:ascii="Times New Roman" w:hAnsi="Times New Roman"/>
          <w:i/>
        </w:rPr>
      </w:pPr>
    </w:p>
    <w:p w14:paraId="61264A56" w14:textId="094E3DD5" w:rsidR="0086741C" w:rsidRPr="00E70AF2" w:rsidRDefault="00E70AF2" w:rsidP="008D6EBB">
      <w:pPr>
        <w:shd w:val="clear" w:color="auto" w:fill="FFFFFF" w:themeFill="background1"/>
        <w:tabs>
          <w:tab w:val="left" w:leader="dot" w:pos="13608"/>
        </w:tabs>
        <w:spacing w:before="12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[01</w:t>
      </w:r>
      <w:r w:rsidR="0086741C" w:rsidRPr="00E70AF2">
        <w:rPr>
          <w:rFonts w:ascii="Times New Roman" w:hAnsi="Times New Roman"/>
          <w:b/>
          <w:lang w:val="pt-BR"/>
        </w:rPr>
        <w:t xml:space="preserve">] </w:t>
      </w:r>
      <w:bookmarkStart w:id="1" w:name="_Hlk212653505"/>
      <w:r w:rsidR="0086741C" w:rsidRPr="00E70AF2">
        <w:rPr>
          <w:rFonts w:ascii="Times New Roman" w:hAnsi="Times New Roman"/>
          <w:b/>
        </w:rPr>
        <w:t>Người nộp thuế</w:t>
      </w:r>
      <w:r w:rsidR="0086741C" w:rsidRPr="00E70AF2">
        <w:rPr>
          <w:rFonts w:ascii="Times New Roman" w:eastAsia="Times New Roman" w:hAnsi="Times New Roman"/>
          <w:b/>
          <w:bCs/>
        </w:rPr>
        <w:t xml:space="preserve">: </w:t>
      </w:r>
      <w:r w:rsidR="0086741C" w:rsidRPr="00E70AF2">
        <w:rPr>
          <w:rFonts w:ascii="Times New Roman" w:hAnsi="Times New Roman"/>
          <w:lang w:val="pt-BR"/>
        </w:rPr>
        <w:tab/>
      </w:r>
      <w:bookmarkEnd w:id="1"/>
    </w:p>
    <w:p w14:paraId="14FE9DBC" w14:textId="635DFF49" w:rsidR="0086741C" w:rsidRPr="00E70AF2" w:rsidRDefault="00E70AF2" w:rsidP="008D6EBB">
      <w:pPr>
        <w:shd w:val="clear" w:color="auto" w:fill="FFFFFF" w:themeFill="background1"/>
        <w:tabs>
          <w:tab w:val="left" w:leader="dot" w:pos="13608"/>
        </w:tabs>
        <w:spacing w:before="12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>[0</w:t>
      </w:r>
      <w:r w:rsidRPr="00A80397">
        <w:rPr>
          <w:rFonts w:ascii="Times New Roman" w:hAnsi="Times New Roman"/>
          <w:b/>
        </w:rPr>
        <w:t>2</w:t>
      </w:r>
      <w:r w:rsidR="0086741C" w:rsidRPr="00E70AF2">
        <w:rPr>
          <w:rFonts w:ascii="Times New Roman" w:hAnsi="Times New Roman"/>
          <w:b/>
        </w:rPr>
        <w:t>]</w:t>
      </w:r>
      <w:r w:rsidR="0086741C" w:rsidRPr="00E70AF2">
        <w:rPr>
          <w:rFonts w:ascii="Times New Roman" w:hAnsi="Times New Roman"/>
        </w:rPr>
        <w:t xml:space="preserve"> Mã số thuế: </w:t>
      </w:r>
      <w:r w:rsidR="0086741C" w:rsidRPr="00E70AF2">
        <w:rPr>
          <w:rFonts w:ascii="Times New Roman" w:hAnsi="Times New Roman"/>
        </w:rPr>
        <w:tab/>
      </w:r>
      <w:r w:rsidR="0086741C" w:rsidRPr="00E70AF2">
        <w:rPr>
          <w:rFonts w:ascii="Times New Roman" w:hAnsi="Times New Roman"/>
        </w:rPr>
        <w:tab/>
      </w:r>
    </w:p>
    <w:p w14:paraId="06F5FCA2" w14:textId="77777777" w:rsidR="0086741C" w:rsidRPr="00E70AF2" w:rsidRDefault="0086741C" w:rsidP="008D6EBB">
      <w:pPr>
        <w:shd w:val="clear" w:color="auto" w:fill="FFFFFF" w:themeFill="background1"/>
        <w:spacing w:before="120" w:after="120"/>
        <w:ind w:leftChars="413" w:left="991" w:firstLine="1004"/>
        <w:jc w:val="center"/>
        <w:rPr>
          <w:rFonts w:ascii="Times New Roman" w:hAnsi="Times New Roman"/>
          <w:i/>
        </w:rPr>
      </w:pPr>
      <w:r w:rsidRPr="00E70AF2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Đơn vị tiền: Đồng Việt Nam </w:t>
      </w:r>
    </w:p>
    <w:tbl>
      <w:tblPr>
        <w:tblW w:w="153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2"/>
        <w:gridCol w:w="1417"/>
        <w:gridCol w:w="851"/>
        <w:gridCol w:w="1417"/>
        <w:gridCol w:w="2127"/>
        <w:gridCol w:w="1417"/>
        <w:gridCol w:w="1559"/>
        <w:gridCol w:w="1276"/>
        <w:gridCol w:w="1701"/>
        <w:gridCol w:w="1843"/>
      </w:tblGrid>
      <w:tr w:rsidR="00926003" w:rsidRPr="00E70AF2" w14:paraId="772AD8AC" w14:textId="77777777" w:rsidTr="00926003">
        <w:trPr>
          <w:trHeight w:val="436"/>
        </w:trPr>
        <w:tc>
          <w:tcPr>
            <w:tcW w:w="709" w:type="dxa"/>
            <w:vMerge w:val="restart"/>
            <w:vAlign w:val="center"/>
          </w:tcPr>
          <w:p w14:paraId="25E98355" w14:textId="77777777" w:rsidR="00926003" w:rsidRPr="00E70AF2" w:rsidRDefault="00926003" w:rsidP="008D6EB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STT</w:t>
            </w:r>
          </w:p>
          <w:p w14:paraId="0A601B5D" w14:textId="77777777" w:rsidR="00926003" w:rsidRPr="00E70AF2" w:rsidRDefault="00926003" w:rsidP="008D6EB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54651E84" w14:textId="77777777" w:rsidR="00926003" w:rsidRPr="00E70AF2" w:rsidRDefault="00926003" w:rsidP="008D6EB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Địa chỉ bất động sản cho thuê</w:t>
            </w:r>
          </w:p>
        </w:tc>
        <w:tc>
          <w:tcPr>
            <w:tcW w:w="3544" w:type="dxa"/>
            <w:gridSpan w:val="2"/>
            <w:vAlign w:val="center"/>
          </w:tcPr>
          <w:p w14:paraId="46508C83" w14:textId="297D9ED3" w:rsidR="00926003" w:rsidRPr="00E70AF2" w:rsidRDefault="00926003" w:rsidP="008D6EB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  <w:lang w:val="en-US"/>
              </w:rPr>
              <w:t>Thông tin hợp đồng cho thuê</w:t>
            </w:r>
          </w:p>
        </w:tc>
        <w:tc>
          <w:tcPr>
            <w:tcW w:w="1417" w:type="dxa"/>
            <w:vMerge w:val="restart"/>
            <w:vAlign w:val="center"/>
          </w:tcPr>
          <w:p w14:paraId="46940BAB" w14:textId="30B2B8B5" w:rsidR="00926003" w:rsidRPr="008D6EBB" w:rsidRDefault="000B527B" w:rsidP="008D6E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D6EBB">
              <w:rPr>
                <w:rFonts w:ascii="Times New Roman" w:hAnsi="Times New Roman"/>
                <w:b/>
                <w:lang w:val="en-US"/>
              </w:rPr>
              <w:t>Tổng doanh thu phát sinh trong kỳ</w:t>
            </w:r>
          </w:p>
        </w:tc>
        <w:tc>
          <w:tcPr>
            <w:tcW w:w="1559" w:type="dxa"/>
            <w:vMerge w:val="restart"/>
            <w:vAlign w:val="center"/>
          </w:tcPr>
          <w:p w14:paraId="18B415EE" w14:textId="12E9D21B" w:rsidR="00926003" w:rsidRPr="008D6EBB" w:rsidRDefault="00926003" w:rsidP="008D6E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D6EBB">
              <w:rPr>
                <w:rFonts w:ascii="Times New Roman" w:hAnsi="Times New Roman"/>
                <w:b/>
                <w:lang w:val="en-US"/>
              </w:rPr>
              <w:t>Doanh thu được trừ để xác định doanh thu tính thuế</w:t>
            </w:r>
          </w:p>
        </w:tc>
        <w:tc>
          <w:tcPr>
            <w:tcW w:w="1276" w:type="dxa"/>
            <w:vMerge w:val="restart"/>
            <w:vAlign w:val="center"/>
          </w:tcPr>
          <w:p w14:paraId="1B2B6046" w14:textId="6B356759" w:rsidR="00926003" w:rsidRPr="008D6EBB" w:rsidRDefault="000B527B" w:rsidP="008D6E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D6EBB">
              <w:rPr>
                <w:rFonts w:ascii="Times New Roman" w:hAnsi="Times New Roman"/>
                <w:b/>
                <w:lang w:val="en-US"/>
              </w:rPr>
              <w:t>Tiền phạt tiền bồi thường</w:t>
            </w:r>
          </w:p>
        </w:tc>
        <w:tc>
          <w:tcPr>
            <w:tcW w:w="1701" w:type="dxa"/>
            <w:vMerge w:val="restart"/>
            <w:vAlign w:val="center"/>
          </w:tcPr>
          <w:p w14:paraId="60034951" w14:textId="13DAEF67" w:rsidR="00926003" w:rsidRPr="00E70AF2" w:rsidRDefault="00926003" w:rsidP="008D6EB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 xml:space="preserve">Số thuế </w:t>
            </w:r>
            <w:r w:rsidRPr="00E70AF2">
              <w:rPr>
                <w:rFonts w:ascii="Times New Roman" w:hAnsi="Times New Roman"/>
                <w:b/>
                <w:lang w:val="en-US"/>
              </w:rPr>
              <w:t>GTGT</w:t>
            </w:r>
            <w:r w:rsidRPr="00E70AF2">
              <w:rPr>
                <w:rFonts w:ascii="Times New Roman" w:hAnsi="Times New Roman"/>
                <w:b/>
              </w:rPr>
              <w:t xml:space="preserve"> phải nộp</w:t>
            </w:r>
          </w:p>
        </w:tc>
        <w:tc>
          <w:tcPr>
            <w:tcW w:w="1843" w:type="dxa"/>
            <w:vMerge w:val="restart"/>
            <w:vAlign w:val="center"/>
          </w:tcPr>
          <w:p w14:paraId="5FEF3756" w14:textId="34DB66CB" w:rsidR="00926003" w:rsidRPr="00E70AF2" w:rsidRDefault="00926003" w:rsidP="008D6EB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Số thuế TNCN phải nộp</w:t>
            </w:r>
          </w:p>
        </w:tc>
      </w:tr>
      <w:tr w:rsidR="00926003" w:rsidRPr="00E70AF2" w14:paraId="05C366E0" w14:textId="77777777" w:rsidTr="004137D6">
        <w:trPr>
          <w:trHeight w:val="867"/>
        </w:trPr>
        <w:tc>
          <w:tcPr>
            <w:tcW w:w="709" w:type="dxa"/>
            <w:vMerge/>
            <w:vAlign w:val="center"/>
          </w:tcPr>
          <w:p w14:paraId="41C7370B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vAlign w:val="center"/>
          </w:tcPr>
          <w:p w14:paraId="50F96A3F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Địa chỉ</w:t>
            </w:r>
          </w:p>
        </w:tc>
        <w:tc>
          <w:tcPr>
            <w:tcW w:w="1417" w:type="dxa"/>
            <w:vAlign w:val="center"/>
          </w:tcPr>
          <w:p w14:paraId="0B6DCCF4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Xã/phường/đặc khu</w:t>
            </w:r>
          </w:p>
        </w:tc>
        <w:tc>
          <w:tcPr>
            <w:tcW w:w="851" w:type="dxa"/>
            <w:vAlign w:val="center"/>
          </w:tcPr>
          <w:p w14:paraId="0E5C6CDC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Tỉnh/TP</w:t>
            </w:r>
          </w:p>
        </w:tc>
        <w:tc>
          <w:tcPr>
            <w:tcW w:w="1417" w:type="dxa"/>
            <w:vAlign w:val="center"/>
          </w:tcPr>
          <w:p w14:paraId="4A16878E" w14:textId="0FEA8188" w:rsidR="00926003" w:rsidRPr="00E70AF2" w:rsidRDefault="00926003" w:rsidP="0086741C">
            <w:pPr>
              <w:jc w:val="center"/>
              <w:rPr>
                <w:rFonts w:ascii="Times New Roman" w:hAnsi="Times New Roman"/>
                <w:b/>
              </w:rPr>
            </w:pPr>
            <w:r w:rsidRPr="00A80397">
              <w:rPr>
                <w:rFonts w:ascii="Times New Roman" w:hAnsi="Times New Roman"/>
                <w:b/>
              </w:rPr>
              <w:t>Tổng giá trị hợp đồng</w:t>
            </w:r>
          </w:p>
        </w:tc>
        <w:tc>
          <w:tcPr>
            <w:tcW w:w="2127" w:type="dxa"/>
            <w:vAlign w:val="center"/>
          </w:tcPr>
          <w:p w14:paraId="0AC8DA97" w14:textId="20A80CD3" w:rsidR="00926003" w:rsidRPr="00E70AF2" w:rsidRDefault="00926003" w:rsidP="0086741C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  <w:lang w:val="en-US"/>
              </w:rPr>
              <w:t>Thời gian cho thuê của hợp đồng</w:t>
            </w:r>
          </w:p>
        </w:tc>
        <w:tc>
          <w:tcPr>
            <w:tcW w:w="1417" w:type="dxa"/>
            <w:vMerge/>
          </w:tcPr>
          <w:p w14:paraId="1A4F1D9A" w14:textId="5F21C322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2DF4892C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6767BD7" w14:textId="4FBA023C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746240A0" w14:textId="50AED9EC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4DF9DDEB" w14:textId="7920A4E1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</w:tr>
      <w:tr w:rsidR="00926003" w:rsidRPr="00E70AF2" w14:paraId="37D81C83" w14:textId="77777777" w:rsidTr="00926003">
        <w:trPr>
          <w:trHeight w:val="518"/>
        </w:trPr>
        <w:tc>
          <w:tcPr>
            <w:tcW w:w="709" w:type="dxa"/>
            <w:vAlign w:val="center"/>
          </w:tcPr>
          <w:p w14:paraId="344E656F" w14:textId="2926AD6D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[0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022" w:type="dxa"/>
            <w:vAlign w:val="center"/>
          </w:tcPr>
          <w:p w14:paraId="400ADC25" w14:textId="31BBF261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0AF2">
              <w:rPr>
                <w:rFonts w:ascii="Times New Roman" w:hAnsi="Times New Roman"/>
                <w:b/>
                <w:lang w:val="en-US"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04</w:t>
            </w:r>
            <w:r w:rsidRPr="00E70AF2">
              <w:rPr>
                <w:rFonts w:ascii="Times New Roman" w:hAnsi="Times New Roman"/>
                <w:b/>
                <w:lang w:val="en-US"/>
              </w:rPr>
              <w:t>]</w:t>
            </w:r>
          </w:p>
        </w:tc>
        <w:tc>
          <w:tcPr>
            <w:tcW w:w="1417" w:type="dxa"/>
            <w:vAlign w:val="center"/>
          </w:tcPr>
          <w:p w14:paraId="7BAC4C2F" w14:textId="05FA718B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05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851" w:type="dxa"/>
            <w:vAlign w:val="center"/>
          </w:tcPr>
          <w:p w14:paraId="1BF391A0" w14:textId="7DB9D840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06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417" w:type="dxa"/>
            <w:vAlign w:val="center"/>
          </w:tcPr>
          <w:p w14:paraId="0C87F180" w14:textId="24531314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[07</w:t>
            </w:r>
            <w:r w:rsidRPr="00E70AF2">
              <w:rPr>
                <w:rFonts w:ascii="Times New Roman" w:hAnsi="Times New Roman"/>
                <w:b/>
                <w:lang w:val="en-US"/>
              </w:rPr>
              <w:t>]</w:t>
            </w:r>
          </w:p>
        </w:tc>
        <w:tc>
          <w:tcPr>
            <w:tcW w:w="2127" w:type="dxa"/>
            <w:vAlign w:val="center"/>
          </w:tcPr>
          <w:p w14:paraId="6A2665FD" w14:textId="629F1AA7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08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417" w:type="dxa"/>
            <w:vAlign w:val="center"/>
          </w:tcPr>
          <w:p w14:paraId="7B04A734" w14:textId="377F53FB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[09</w:t>
            </w:r>
            <w:r w:rsidRPr="00E70AF2">
              <w:rPr>
                <w:rFonts w:ascii="Times New Roman" w:hAnsi="Times New Roman"/>
                <w:b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14:paraId="24E87F36" w14:textId="27282A6E" w:rsidR="00926003" w:rsidRPr="00926003" w:rsidRDefault="00926003" w:rsidP="009260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[10]</w:t>
            </w:r>
          </w:p>
        </w:tc>
        <w:tc>
          <w:tcPr>
            <w:tcW w:w="1276" w:type="dxa"/>
            <w:vAlign w:val="center"/>
          </w:tcPr>
          <w:p w14:paraId="5E2383F5" w14:textId="5F3BE761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[1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14:paraId="1B59A4AF" w14:textId="301DB958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[12]=[09</w:t>
            </w:r>
            <w:r w:rsidRPr="00E70AF2">
              <w:rPr>
                <w:rFonts w:ascii="Times New Roman" w:hAnsi="Times New Roman"/>
                <w:b/>
                <w:lang w:val="en-US"/>
              </w:rPr>
              <w:t>]x5%</w:t>
            </w:r>
          </w:p>
        </w:tc>
        <w:tc>
          <w:tcPr>
            <w:tcW w:w="1843" w:type="dxa"/>
            <w:vAlign w:val="center"/>
          </w:tcPr>
          <w:p w14:paraId="39F2EF6E" w14:textId="707421BF" w:rsidR="00926003" w:rsidRPr="00E70AF2" w:rsidRDefault="00926003" w:rsidP="009260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]=</w:t>
            </w:r>
            <w:r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</w:rPr>
              <w:t>[</w:t>
            </w:r>
            <w:r>
              <w:rPr>
                <w:rFonts w:ascii="Times New Roman" w:hAnsi="Times New Roman"/>
                <w:b/>
                <w:lang w:val="en-US"/>
              </w:rPr>
              <w:t>09</w:t>
            </w:r>
            <w:r w:rsidRPr="00E70AF2">
              <w:rPr>
                <w:rFonts w:ascii="Times New Roman" w:hAnsi="Times New Roman"/>
                <w:b/>
              </w:rPr>
              <w:t>]</w:t>
            </w:r>
            <w:r>
              <w:rPr>
                <w:rFonts w:ascii="Times New Roman" w:hAnsi="Times New Roman"/>
                <w:b/>
                <w:lang w:val="en-US"/>
              </w:rPr>
              <w:t>-[10]</w:t>
            </w:r>
            <w:r w:rsidR="000B527B">
              <w:rPr>
                <w:rFonts w:ascii="Times New Roman" w:hAnsi="Times New Roman"/>
                <w:b/>
                <w:lang w:val="en-US"/>
              </w:rPr>
              <w:t>+[11]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  <w:r w:rsidRPr="00E70AF2">
              <w:rPr>
                <w:rFonts w:ascii="Times New Roman" w:hAnsi="Times New Roman"/>
                <w:b/>
              </w:rPr>
              <w:t>x5%</w:t>
            </w:r>
          </w:p>
        </w:tc>
      </w:tr>
      <w:tr w:rsidR="00926003" w:rsidRPr="00E70AF2" w14:paraId="44753DF3" w14:textId="77777777" w:rsidTr="00926003">
        <w:trPr>
          <w:trHeight w:val="500"/>
        </w:trPr>
        <w:tc>
          <w:tcPr>
            <w:tcW w:w="709" w:type="dxa"/>
            <w:vAlign w:val="center"/>
          </w:tcPr>
          <w:p w14:paraId="78CAA75A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>1</w:t>
            </w:r>
          </w:p>
        </w:tc>
        <w:tc>
          <w:tcPr>
            <w:tcW w:w="1022" w:type="dxa"/>
            <w:vAlign w:val="center"/>
          </w:tcPr>
          <w:p w14:paraId="2951006B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389D407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7997CB22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B6CB6D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7" w:type="dxa"/>
            <w:vAlign w:val="center"/>
          </w:tcPr>
          <w:p w14:paraId="4F58D934" w14:textId="04D77F5B" w:rsidR="00926003" w:rsidRPr="00E70AF2" w:rsidRDefault="00926003" w:rsidP="00C567E4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E70AF2">
              <w:rPr>
                <w:rFonts w:ascii="Times New Roman" w:hAnsi="Times New Roman"/>
                <w:i/>
                <w:lang w:val="en-US"/>
              </w:rPr>
              <w:t>…/…/…-…/…/…</w:t>
            </w:r>
          </w:p>
        </w:tc>
        <w:tc>
          <w:tcPr>
            <w:tcW w:w="1417" w:type="dxa"/>
          </w:tcPr>
          <w:p w14:paraId="264DACEB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  <w:noProof/>
                <w:lang w:val="en-US" w:eastAsia="en-US"/>
              </w:rPr>
            </w:pPr>
          </w:p>
        </w:tc>
        <w:tc>
          <w:tcPr>
            <w:tcW w:w="1559" w:type="dxa"/>
          </w:tcPr>
          <w:p w14:paraId="6C78B913" w14:textId="77777777" w:rsidR="00926003" w:rsidRPr="00EA0483" w:rsidRDefault="00926003" w:rsidP="00C567E4">
            <w:pPr>
              <w:jc w:val="center"/>
              <w:rPr>
                <w:rFonts w:ascii="Times New Roman" w:hAnsi="Times New Roman"/>
                <w:noProof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1E91717D" w14:textId="75E46FD4" w:rsidR="00926003" w:rsidRPr="00EA0483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52C867F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42FAFB9" w14:textId="590F90A2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</w:tr>
      <w:tr w:rsidR="00926003" w:rsidRPr="00E70AF2" w14:paraId="5C601F92" w14:textId="77777777" w:rsidTr="00926003">
        <w:trPr>
          <w:trHeight w:val="547"/>
        </w:trPr>
        <w:tc>
          <w:tcPr>
            <w:tcW w:w="709" w:type="dxa"/>
            <w:vAlign w:val="center"/>
          </w:tcPr>
          <w:p w14:paraId="452B9CE7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vAlign w:val="center"/>
          </w:tcPr>
          <w:p w14:paraId="258ADC7C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B393F50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851" w:type="dxa"/>
            <w:vAlign w:val="center"/>
          </w:tcPr>
          <w:p w14:paraId="3E3EB7BB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417" w:type="dxa"/>
          </w:tcPr>
          <w:p w14:paraId="0FE427D0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14:paraId="071B4858" w14:textId="303809E3" w:rsidR="00926003" w:rsidRPr="00E70AF2" w:rsidRDefault="00926003" w:rsidP="00C567E4">
            <w:pPr>
              <w:jc w:val="center"/>
              <w:rPr>
                <w:rFonts w:ascii="Times New Roman" w:hAnsi="Times New Roman"/>
                <w:lang w:val="en-US"/>
              </w:rPr>
            </w:pPr>
            <w:r w:rsidRPr="00E70AF2">
              <w:rPr>
                <w:rFonts w:ascii="Times New Roman" w:hAnsi="Times New Roman"/>
                <w:lang w:val="en-US"/>
              </w:rPr>
              <w:t>….</w:t>
            </w:r>
          </w:p>
        </w:tc>
        <w:tc>
          <w:tcPr>
            <w:tcW w:w="1417" w:type="dxa"/>
          </w:tcPr>
          <w:p w14:paraId="028713B4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  <w:noProof/>
                <w:lang w:val="en-US" w:eastAsia="en-US"/>
              </w:rPr>
            </w:pPr>
          </w:p>
        </w:tc>
        <w:tc>
          <w:tcPr>
            <w:tcW w:w="1559" w:type="dxa"/>
          </w:tcPr>
          <w:p w14:paraId="3BAEBE8B" w14:textId="77777777" w:rsidR="00926003" w:rsidRPr="00EA0483" w:rsidRDefault="00926003" w:rsidP="00C567E4">
            <w:pPr>
              <w:jc w:val="center"/>
              <w:rPr>
                <w:rFonts w:ascii="Times New Roman" w:hAnsi="Times New Roman"/>
                <w:noProof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3CB30F6B" w14:textId="26E4EE18" w:rsidR="00926003" w:rsidRPr="00EA0483" w:rsidRDefault="00926003" w:rsidP="00C567E4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701" w:type="dxa"/>
          </w:tcPr>
          <w:p w14:paraId="0A685695" w14:textId="77777777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67D9F96" w14:textId="55B7E210" w:rsidR="00926003" w:rsidRPr="00E70AF2" w:rsidRDefault="00926003" w:rsidP="00C567E4">
            <w:pPr>
              <w:jc w:val="center"/>
              <w:rPr>
                <w:rFonts w:ascii="Times New Roman" w:hAnsi="Times New Roman"/>
              </w:rPr>
            </w:pPr>
          </w:p>
        </w:tc>
      </w:tr>
      <w:tr w:rsidR="000B527B" w:rsidRPr="00E70AF2" w14:paraId="058A40BE" w14:textId="77777777" w:rsidTr="00926003">
        <w:trPr>
          <w:trHeight w:val="547"/>
        </w:trPr>
        <w:tc>
          <w:tcPr>
            <w:tcW w:w="3999" w:type="dxa"/>
            <w:gridSpan w:val="4"/>
            <w:vAlign w:val="center"/>
          </w:tcPr>
          <w:p w14:paraId="6EA81B53" w14:textId="77777777" w:rsidR="000B527B" w:rsidRPr="00E70AF2" w:rsidRDefault="000B527B" w:rsidP="000B527B">
            <w:pPr>
              <w:rPr>
                <w:rFonts w:ascii="Times New Roman" w:hAnsi="Times New Roman"/>
                <w:b/>
                <w:strike/>
                <w:color w:val="FF0000"/>
              </w:rPr>
            </w:pPr>
            <w:r w:rsidRPr="00E70AF2">
              <w:rPr>
                <w:rFonts w:ascii="Times New Roman" w:hAnsi="Times New Roman"/>
                <w:b/>
              </w:rPr>
              <w:t>Tổng cộng</w:t>
            </w:r>
          </w:p>
        </w:tc>
        <w:tc>
          <w:tcPr>
            <w:tcW w:w="1417" w:type="dxa"/>
            <w:vAlign w:val="center"/>
          </w:tcPr>
          <w:p w14:paraId="007639C6" w14:textId="4D517A2D" w:rsidR="000B527B" w:rsidRPr="00E70AF2" w:rsidRDefault="000B527B" w:rsidP="000B5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2127" w:type="dxa"/>
            <w:vAlign w:val="center"/>
          </w:tcPr>
          <w:p w14:paraId="422D1F96" w14:textId="49C8DF3F" w:rsidR="000B527B" w:rsidRPr="00E70AF2" w:rsidRDefault="000B527B" w:rsidP="000B52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4067E3FA" w14:textId="60BF9492" w:rsidR="000B527B" w:rsidRPr="00926003" w:rsidRDefault="000B527B" w:rsidP="000B527B">
            <w:pPr>
              <w:rPr>
                <w:rFonts w:ascii="Times New Roman" w:hAnsi="Times New Roman"/>
                <w:b/>
                <w:noProof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val="en-US"/>
              </w:rPr>
              <w:t>[15]</w:t>
            </w:r>
          </w:p>
        </w:tc>
        <w:tc>
          <w:tcPr>
            <w:tcW w:w="1559" w:type="dxa"/>
            <w:vAlign w:val="center"/>
          </w:tcPr>
          <w:p w14:paraId="163B9D93" w14:textId="2FD321E1" w:rsidR="000B527B" w:rsidRPr="00926003" w:rsidRDefault="000B527B" w:rsidP="000B527B">
            <w:pPr>
              <w:rPr>
                <w:rFonts w:ascii="Times New Roman" w:hAnsi="Times New Roman"/>
                <w:b/>
                <w:noProof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val="en-US"/>
              </w:rPr>
              <w:t>[16]</w:t>
            </w:r>
          </w:p>
        </w:tc>
        <w:tc>
          <w:tcPr>
            <w:tcW w:w="1276" w:type="dxa"/>
            <w:vAlign w:val="center"/>
          </w:tcPr>
          <w:p w14:paraId="58218EA3" w14:textId="5AE51BEE" w:rsidR="000B527B" w:rsidRPr="00E70AF2" w:rsidRDefault="000B527B" w:rsidP="000B527B">
            <w:pPr>
              <w:rPr>
                <w:rFonts w:ascii="Times New Roman" w:hAnsi="Times New Roman"/>
                <w:b/>
                <w:noProof/>
              </w:rPr>
            </w:pPr>
            <w:r w:rsidRPr="00E70AF2">
              <w:rPr>
                <w:rFonts w:ascii="Times New Roman" w:hAnsi="Times New Roman"/>
                <w:b/>
                <w:lang w:val="en-US"/>
              </w:rPr>
              <w:t>[17]</w:t>
            </w:r>
          </w:p>
        </w:tc>
        <w:tc>
          <w:tcPr>
            <w:tcW w:w="1701" w:type="dxa"/>
            <w:vAlign w:val="center"/>
          </w:tcPr>
          <w:p w14:paraId="0945467B" w14:textId="589451F6" w:rsidR="000B527B" w:rsidRPr="00E70AF2" w:rsidRDefault="000B527B" w:rsidP="000B527B">
            <w:pPr>
              <w:rPr>
                <w:rFonts w:ascii="Times New Roman" w:hAnsi="Times New Roman"/>
                <w:b/>
                <w:lang w:val="en-US"/>
              </w:rPr>
            </w:pPr>
            <w:r w:rsidRPr="00E70AF2">
              <w:rPr>
                <w:rFonts w:ascii="Times New Roman" w:hAnsi="Times New Roman"/>
                <w:b/>
              </w:rPr>
              <w:t>[18]</w:t>
            </w:r>
          </w:p>
        </w:tc>
        <w:tc>
          <w:tcPr>
            <w:tcW w:w="1843" w:type="dxa"/>
            <w:vAlign w:val="center"/>
          </w:tcPr>
          <w:p w14:paraId="6E71244B" w14:textId="5745D229" w:rsidR="000B527B" w:rsidRPr="00E70AF2" w:rsidRDefault="000B527B" w:rsidP="000B5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[1</w:t>
            </w:r>
            <w:r>
              <w:rPr>
                <w:rFonts w:ascii="Times New Roman" w:hAnsi="Times New Roman"/>
                <w:b/>
                <w:lang w:val="en-US"/>
              </w:rPr>
              <w:t>9</w:t>
            </w:r>
            <w:r w:rsidRPr="00E70AF2">
              <w:rPr>
                <w:rFonts w:ascii="Times New Roman" w:hAnsi="Times New Roman"/>
                <w:b/>
              </w:rPr>
              <w:t>]</w:t>
            </w:r>
          </w:p>
        </w:tc>
      </w:tr>
      <w:tr w:rsidR="000B527B" w:rsidRPr="00E70AF2" w14:paraId="5016F042" w14:textId="77777777" w:rsidTr="001C0262">
        <w:trPr>
          <w:trHeight w:val="547"/>
        </w:trPr>
        <w:tc>
          <w:tcPr>
            <w:tcW w:w="13496" w:type="dxa"/>
            <w:gridSpan w:val="10"/>
            <w:vAlign w:val="center"/>
          </w:tcPr>
          <w:p w14:paraId="1B8E8912" w14:textId="24FA7DA8" w:rsidR="000B527B" w:rsidRPr="00E70AF2" w:rsidRDefault="000B527B" w:rsidP="000B527B">
            <w:pPr>
              <w:rPr>
                <w:rFonts w:ascii="Times New Roman" w:hAnsi="Times New Roman"/>
                <w:b/>
              </w:rPr>
            </w:pPr>
            <w:r w:rsidRPr="00A80397">
              <w:rPr>
                <w:rFonts w:ascii="Times New Roman" w:hAnsi="Times New Roman"/>
                <w:b/>
              </w:rPr>
              <w:t>Số thuế TNCN được miễn</w:t>
            </w:r>
          </w:p>
        </w:tc>
        <w:tc>
          <w:tcPr>
            <w:tcW w:w="1843" w:type="dxa"/>
            <w:vAlign w:val="center"/>
          </w:tcPr>
          <w:p w14:paraId="462D3A00" w14:textId="75441B1E" w:rsidR="000B527B" w:rsidRPr="000B527B" w:rsidRDefault="000B527B" w:rsidP="000B527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[20]</w:t>
            </w:r>
          </w:p>
        </w:tc>
      </w:tr>
      <w:tr w:rsidR="000B527B" w:rsidRPr="00E70AF2" w14:paraId="3F59135B" w14:textId="77777777" w:rsidTr="008454BC">
        <w:trPr>
          <w:trHeight w:val="547"/>
        </w:trPr>
        <w:tc>
          <w:tcPr>
            <w:tcW w:w="11795" w:type="dxa"/>
            <w:gridSpan w:val="9"/>
            <w:vAlign w:val="center"/>
          </w:tcPr>
          <w:p w14:paraId="7AD367E2" w14:textId="7AD24715" w:rsidR="000B527B" w:rsidRPr="00A80397" w:rsidRDefault="000B527B" w:rsidP="000B527B">
            <w:pPr>
              <w:rPr>
                <w:rFonts w:ascii="Times New Roman" w:hAnsi="Times New Roman"/>
                <w:b/>
              </w:rPr>
            </w:pPr>
            <w:r w:rsidRPr="00A80397">
              <w:rPr>
                <w:rFonts w:ascii="Times New Roman" w:hAnsi="Times New Roman"/>
                <w:b/>
              </w:rPr>
              <w:t>Số thuế còn phải nộp</w:t>
            </w:r>
          </w:p>
        </w:tc>
        <w:tc>
          <w:tcPr>
            <w:tcW w:w="1701" w:type="dxa"/>
            <w:vAlign w:val="center"/>
          </w:tcPr>
          <w:p w14:paraId="1B453CB8" w14:textId="65E8D34A" w:rsidR="000B527B" w:rsidRPr="000B527B" w:rsidRDefault="000B527B" w:rsidP="000B527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[21]</w:t>
            </w:r>
          </w:p>
        </w:tc>
        <w:tc>
          <w:tcPr>
            <w:tcW w:w="1843" w:type="dxa"/>
            <w:vAlign w:val="center"/>
          </w:tcPr>
          <w:p w14:paraId="4A371CCF" w14:textId="6126939C" w:rsidR="000B527B" w:rsidRPr="000B527B" w:rsidRDefault="000B527B" w:rsidP="000B527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[22]</w:t>
            </w:r>
          </w:p>
        </w:tc>
      </w:tr>
    </w:tbl>
    <w:p w14:paraId="23E2774A" w14:textId="77777777" w:rsidR="0086741C" w:rsidRPr="00E70AF2" w:rsidRDefault="0086741C" w:rsidP="0086741C">
      <w:pPr>
        <w:spacing w:before="120" w:after="120"/>
        <w:ind w:left="720"/>
        <w:jc w:val="both"/>
        <w:rPr>
          <w:rFonts w:ascii="Times New Roman" w:hAnsi="Times New Roman"/>
          <w:lang w:val="ru-RU"/>
        </w:rPr>
      </w:pPr>
      <w:r w:rsidRPr="00E70AF2">
        <w:rPr>
          <w:rFonts w:ascii="Times New Roman" w:hAnsi="Times New Roman"/>
        </w:rPr>
        <w:t>Tôi cam đoan những nội dung kê khai trên là đúng và chịu trách nhiệm trước pháp luật về những nội dung đã khai./.</w:t>
      </w:r>
    </w:p>
    <w:tbl>
      <w:tblPr>
        <w:tblW w:w="17713" w:type="dxa"/>
        <w:tblLook w:val="01E0" w:firstRow="1" w:lastRow="1" w:firstColumn="1" w:lastColumn="1" w:noHBand="0" w:noVBand="0"/>
      </w:tblPr>
      <w:tblGrid>
        <w:gridCol w:w="5428"/>
        <w:gridCol w:w="12285"/>
      </w:tblGrid>
      <w:tr w:rsidR="0086741C" w:rsidRPr="00196928" w14:paraId="141CADD3" w14:textId="77777777" w:rsidTr="00C567E4">
        <w:tc>
          <w:tcPr>
            <w:tcW w:w="5428" w:type="dxa"/>
          </w:tcPr>
          <w:p w14:paraId="4207298D" w14:textId="77777777" w:rsidR="0086741C" w:rsidRPr="00E70AF2" w:rsidRDefault="0086741C" w:rsidP="00C567E4">
            <w:pPr>
              <w:spacing w:before="60"/>
              <w:rPr>
                <w:rFonts w:ascii="Times New Roman" w:hAnsi="Times New Roman"/>
                <w:b/>
              </w:rPr>
            </w:pPr>
            <w:r w:rsidRPr="00E70AF2">
              <w:rPr>
                <w:rFonts w:ascii="Times New Roman" w:hAnsi="Times New Roman"/>
                <w:b/>
              </w:rPr>
              <w:t>NHÂN VIÊN ĐẠI LÝ THUẾ</w:t>
            </w:r>
          </w:p>
          <w:p w14:paraId="27D1CDA2" w14:textId="77777777" w:rsidR="0086741C" w:rsidRPr="00E70AF2" w:rsidRDefault="0086741C" w:rsidP="00C567E4">
            <w:pPr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 xml:space="preserve"> Họ và tên: ……………………………..</w:t>
            </w:r>
          </w:p>
          <w:p w14:paraId="36CA774D" w14:textId="77777777" w:rsidR="0086741C" w:rsidRPr="00E70AF2" w:rsidRDefault="0086741C" w:rsidP="00C567E4">
            <w:pPr>
              <w:rPr>
                <w:rFonts w:ascii="Times New Roman" w:hAnsi="Times New Roman"/>
              </w:rPr>
            </w:pPr>
            <w:r w:rsidRPr="00E70AF2">
              <w:rPr>
                <w:rFonts w:ascii="Times New Roman" w:hAnsi="Times New Roman"/>
              </w:rPr>
              <w:t xml:space="preserve"> Chứng chỉ hành nghề số:......................</w:t>
            </w:r>
          </w:p>
        </w:tc>
        <w:tc>
          <w:tcPr>
            <w:tcW w:w="12285" w:type="dxa"/>
          </w:tcPr>
          <w:tbl>
            <w:tblPr>
              <w:tblW w:w="8432" w:type="dxa"/>
              <w:tblInd w:w="1012" w:type="dxa"/>
              <w:tblLook w:val="0000" w:firstRow="0" w:lastRow="0" w:firstColumn="0" w:lastColumn="0" w:noHBand="0" w:noVBand="0"/>
            </w:tblPr>
            <w:tblGrid>
              <w:gridCol w:w="8432"/>
            </w:tblGrid>
            <w:tr w:rsidR="0086741C" w:rsidRPr="00E70AF2" w14:paraId="562E0A08" w14:textId="77777777" w:rsidTr="00C567E4">
              <w:trPr>
                <w:trHeight w:val="420"/>
              </w:trPr>
              <w:tc>
                <w:tcPr>
                  <w:tcW w:w="8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04F8856" w14:textId="77777777" w:rsidR="0086741C" w:rsidRPr="00E70AF2" w:rsidRDefault="0086741C" w:rsidP="00C567E4">
                  <w:pPr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E70AF2">
                    <w:rPr>
                      <w:rFonts w:ascii="Times New Roman" w:hAnsi="Times New Roman"/>
                      <w:i/>
                      <w:iCs/>
                    </w:rPr>
                    <w:t>…, ngày  ... tháng … năm …</w:t>
                  </w:r>
                </w:p>
              </w:tc>
            </w:tr>
            <w:tr w:rsidR="0086741C" w:rsidRPr="00E70AF2" w14:paraId="77BE43CF" w14:textId="77777777" w:rsidTr="00C567E4">
              <w:trPr>
                <w:trHeight w:val="630"/>
              </w:trPr>
              <w:tc>
                <w:tcPr>
                  <w:tcW w:w="8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F43B6FD" w14:textId="77777777" w:rsidR="0086741C" w:rsidRPr="00E70AF2" w:rsidRDefault="0086741C" w:rsidP="00C567E4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0AF2">
                    <w:rPr>
                      <w:rFonts w:ascii="Times New Roman" w:hAnsi="Times New Roman"/>
                      <w:b/>
                      <w:bCs/>
                    </w:rPr>
                    <w:t xml:space="preserve">NGƯỜI NỘP THUẾ hoặc </w:t>
                  </w:r>
                </w:p>
                <w:p w14:paraId="23CFD8D6" w14:textId="77777777" w:rsidR="0086741C" w:rsidRPr="00E70AF2" w:rsidRDefault="0086741C" w:rsidP="00C567E4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0AF2">
                    <w:rPr>
                      <w:rFonts w:ascii="Times New Roman" w:hAnsi="Times New Roman"/>
                      <w:b/>
                      <w:bCs/>
                    </w:rPr>
                    <w:t>ĐẠI DIỆN HỢP PHÁP CỦA NGƯỜI NỘP THUẾ</w:t>
                  </w:r>
                </w:p>
              </w:tc>
            </w:tr>
            <w:tr w:rsidR="0086741C" w:rsidRPr="00196928" w14:paraId="7A615C5E" w14:textId="77777777" w:rsidTr="00C567E4">
              <w:trPr>
                <w:trHeight w:val="308"/>
              </w:trPr>
              <w:tc>
                <w:tcPr>
                  <w:tcW w:w="8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3C53A2" w14:textId="6D5628ED" w:rsidR="0086741C" w:rsidRPr="00196928" w:rsidRDefault="0086741C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E70AF2">
                    <w:rPr>
                      <w:rFonts w:ascii="Times New Roman" w:hAnsi="Times New Roman"/>
                      <w:i/>
                    </w:rPr>
                    <w:t>(</w:t>
                  </w:r>
                  <w:r w:rsidR="00926003" w:rsidRPr="00A80397">
                    <w:rPr>
                      <w:rFonts w:ascii="Times New Roman" w:hAnsi="Times New Roman" w:cs="Times New Roman"/>
                      <w:i/>
                    </w:rPr>
                    <w:t>K</w:t>
                  </w:r>
                  <w:r w:rsidRPr="00E70AF2">
                    <w:rPr>
                      <w:rFonts w:ascii="Times New Roman" w:hAnsi="Times New Roman"/>
                      <w:i/>
                    </w:rPr>
                    <w:t>ý, ghi rõ họ tê</w:t>
                  </w:r>
                  <w:r w:rsidR="006E0567" w:rsidRPr="00A80397">
                    <w:rPr>
                      <w:rFonts w:ascii="Times New Roman" w:hAnsi="Times New Roman"/>
                      <w:i/>
                    </w:rPr>
                    <w:t>n</w:t>
                  </w:r>
                  <w:r w:rsidRPr="00E70AF2">
                    <w:rPr>
                      <w:rFonts w:ascii="Times New Roman" w:hAnsi="Times New Roman"/>
                      <w:i/>
                    </w:rPr>
                    <w:t>/ Ký điện tử)</w:t>
                  </w:r>
                </w:p>
              </w:tc>
            </w:tr>
          </w:tbl>
          <w:p w14:paraId="04217F48" w14:textId="77777777" w:rsidR="0086741C" w:rsidRPr="00196928" w:rsidRDefault="0086741C" w:rsidP="00C567E4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4D84D064" w14:textId="76E8EC7B" w:rsidR="00F25629" w:rsidRPr="00A80397" w:rsidRDefault="00F25629" w:rsidP="00520B31">
      <w:pPr>
        <w:spacing w:before="120"/>
        <w:rPr>
          <w:rFonts w:asciiTheme="minorHAnsi" w:hAnsiTheme="minorHAnsi" w:cs="Times New Roman"/>
        </w:rPr>
      </w:pPr>
    </w:p>
    <w:sectPr w:rsidR="00F25629" w:rsidRPr="00A80397" w:rsidSect="007E1470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9F61B" w14:textId="77777777" w:rsidR="009F45C0" w:rsidRDefault="009F45C0" w:rsidP="00E70AF2">
      <w:r>
        <w:separator/>
      </w:r>
    </w:p>
  </w:endnote>
  <w:endnote w:type="continuationSeparator" w:id="0">
    <w:p w14:paraId="3FABA473" w14:textId="77777777" w:rsidR="009F45C0" w:rsidRDefault="009F45C0" w:rsidP="00E7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45FCB" w14:textId="77777777" w:rsidR="009F45C0" w:rsidRDefault="009F45C0" w:rsidP="00E70AF2">
      <w:r>
        <w:separator/>
      </w:r>
    </w:p>
  </w:footnote>
  <w:footnote w:type="continuationSeparator" w:id="0">
    <w:p w14:paraId="62B21EA3" w14:textId="77777777" w:rsidR="009F45C0" w:rsidRDefault="009F45C0" w:rsidP="00E7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7C66"/>
    <w:multiLevelType w:val="hybridMultilevel"/>
    <w:tmpl w:val="8228D77A"/>
    <w:lvl w:ilvl="0" w:tplc="3B720E2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3F"/>
    <w:rsid w:val="0002014F"/>
    <w:rsid w:val="00040DEC"/>
    <w:rsid w:val="00071CCC"/>
    <w:rsid w:val="00072A2D"/>
    <w:rsid w:val="00087606"/>
    <w:rsid w:val="000B527B"/>
    <w:rsid w:val="000E50AC"/>
    <w:rsid w:val="00117E52"/>
    <w:rsid w:val="00122191"/>
    <w:rsid w:val="001357B6"/>
    <w:rsid w:val="0017110F"/>
    <w:rsid w:val="0019163D"/>
    <w:rsid w:val="001C1CCB"/>
    <w:rsid w:val="001D7680"/>
    <w:rsid w:val="001E4285"/>
    <w:rsid w:val="002112C2"/>
    <w:rsid w:val="00223BF1"/>
    <w:rsid w:val="002661F6"/>
    <w:rsid w:val="00287C46"/>
    <w:rsid w:val="002A542A"/>
    <w:rsid w:val="002B3F39"/>
    <w:rsid w:val="002F1E98"/>
    <w:rsid w:val="0030421E"/>
    <w:rsid w:val="0031433F"/>
    <w:rsid w:val="00336FE3"/>
    <w:rsid w:val="00350DEC"/>
    <w:rsid w:val="00394C32"/>
    <w:rsid w:val="003B65D0"/>
    <w:rsid w:val="003D081E"/>
    <w:rsid w:val="004137D6"/>
    <w:rsid w:val="00463FCA"/>
    <w:rsid w:val="004C0CF3"/>
    <w:rsid w:val="004E2728"/>
    <w:rsid w:val="004E3BFD"/>
    <w:rsid w:val="00520B31"/>
    <w:rsid w:val="00556D39"/>
    <w:rsid w:val="005963EB"/>
    <w:rsid w:val="005A46D1"/>
    <w:rsid w:val="00600444"/>
    <w:rsid w:val="006018E5"/>
    <w:rsid w:val="00601D88"/>
    <w:rsid w:val="00694021"/>
    <w:rsid w:val="006B7E13"/>
    <w:rsid w:val="006E0567"/>
    <w:rsid w:val="00731E09"/>
    <w:rsid w:val="007C3B28"/>
    <w:rsid w:val="007E113D"/>
    <w:rsid w:val="00815752"/>
    <w:rsid w:val="0083664A"/>
    <w:rsid w:val="00863E88"/>
    <w:rsid w:val="0086741C"/>
    <w:rsid w:val="008D6EBB"/>
    <w:rsid w:val="00916378"/>
    <w:rsid w:val="00926003"/>
    <w:rsid w:val="00950C89"/>
    <w:rsid w:val="009549D1"/>
    <w:rsid w:val="009B1616"/>
    <w:rsid w:val="009E2B91"/>
    <w:rsid w:val="009F45C0"/>
    <w:rsid w:val="00A4307C"/>
    <w:rsid w:val="00A71E69"/>
    <w:rsid w:val="00A80397"/>
    <w:rsid w:val="00AD19F2"/>
    <w:rsid w:val="00AE20FF"/>
    <w:rsid w:val="00AE6E02"/>
    <w:rsid w:val="00B53A6C"/>
    <w:rsid w:val="00B74F56"/>
    <w:rsid w:val="00B964A6"/>
    <w:rsid w:val="00BA668B"/>
    <w:rsid w:val="00CA11DE"/>
    <w:rsid w:val="00D139DD"/>
    <w:rsid w:val="00D162E4"/>
    <w:rsid w:val="00D61F63"/>
    <w:rsid w:val="00E16563"/>
    <w:rsid w:val="00E70AF2"/>
    <w:rsid w:val="00E7381E"/>
    <w:rsid w:val="00EA0483"/>
    <w:rsid w:val="00EB17E4"/>
    <w:rsid w:val="00EC7ADF"/>
    <w:rsid w:val="00F11A3F"/>
    <w:rsid w:val="00F24E83"/>
    <w:rsid w:val="00F25629"/>
    <w:rsid w:val="00F32AF6"/>
    <w:rsid w:val="00F9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CDE1"/>
  <w15:chartTrackingRefBased/>
  <w15:docId w15:val="{CB445494-1DA7-46C6-8A52-BAF154ED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A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6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D39"/>
    <w:rPr>
      <w:rFonts w:ascii="Arial Unicode MS" w:eastAsia="Arial Unicode MS" w:hAnsi="Arial Unicode MS" w:cs="Arial Unicode MS"/>
      <w:color w:val="000000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D39"/>
    <w:rPr>
      <w:rFonts w:ascii="Arial Unicode MS" w:eastAsia="Arial Unicode MS" w:hAnsi="Arial Unicode MS" w:cs="Arial Unicode MS"/>
      <w:b/>
      <w:bCs/>
      <w:color w:val="000000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171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83"/>
    <w:rPr>
      <w:rFonts w:ascii="Segoe UI" w:eastAsia="Arial Unicode MS" w:hAnsi="Segoe UI" w:cs="Segoe UI"/>
      <w:color w:val="000000"/>
      <w:sz w:val="18"/>
      <w:szCs w:val="18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E70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AF2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70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AF2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PTM Loan</cp:lastModifiedBy>
  <cp:revision>10</cp:revision>
  <cp:lastPrinted>2026-01-12T03:54:00Z</cp:lastPrinted>
  <dcterms:created xsi:type="dcterms:W3CDTF">2026-03-05T04:08:00Z</dcterms:created>
  <dcterms:modified xsi:type="dcterms:W3CDTF">2026-03-10T05:39:00Z</dcterms:modified>
</cp:coreProperties>
</file>